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52B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72C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Апаратура електрична низьковольтна ЧМЕ-3</w:t>
      </w:r>
      <w:r w:rsidR="00126A7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126B3" w:rsidRPr="00A772C8">
        <w:rPr>
          <w:rFonts w:ascii="Times New Roman" w:hAnsi="Times New Roman"/>
          <w:b/>
          <w:i/>
          <w:sz w:val="24"/>
          <w:szCs w:val="24"/>
          <w:lang w:val="uk-UA"/>
        </w:rPr>
        <w:t>(тендер №</w:t>
      </w:r>
      <w:r w:rsidR="00BD24E6">
        <w:rPr>
          <w:rFonts w:ascii="Times New Roman" w:hAnsi="Times New Roman"/>
          <w:b/>
          <w:i/>
          <w:sz w:val="24"/>
          <w:szCs w:val="24"/>
          <w:lang w:val="uk-UA"/>
        </w:rPr>
        <w:t>6613648</w:t>
      </w:r>
      <w:r w:rsidR="000126B3" w:rsidRPr="00A772C8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9D22F9" w:rsidRPr="00653397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65339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68 </w:t>
      </w:r>
      <w:proofErr w:type="spellStart"/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  <w:r w:rsidR="00126A7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65339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26A7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26A7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735A80" w:rsidRPr="00277F64" w:rsidRDefault="00735A80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BD24E6" w:rsidTr="00445116">
        <w:trPr>
          <w:trHeight w:val="641"/>
        </w:trPr>
        <w:tc>
          <w:tcPr>
            <w:tcW w:w="511" w:type="dxa"/>
          </w:tcPr>
          <w:p w:rsidR="00CB2491" w:rsidRPr="00653397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86625C" w:rsidP="00735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86625C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35A80" w:rsidRDefault="00126A70" w:rsidP="00BD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«</w:t>
            </w:r>
            <w:r w:rsidR="00BD24E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ТД АЗІМУТ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1538" w:type="dxa"/>
          </w:tcPr>
          <w:p w:rsidR="007844A4" w:rsidRPr="0086625C" w:rsidRDefault="00BD24E6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40180298</w:t>
            </w:r>
          </w:p>
        </w:tc>
        <w:tc>
          <w:tcPr>
            <w:tcW w:w="2643" w:type="dxa"/>
          </w:tcPr>
          <w:p w:rsidR="005F04CA" w:rsidRPr="00735A80" w:rsidRDefault="00BD24E6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4 598 918,40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9030C5" w:rsidRPr="009030C5" w:rsidRDefault="00BD24E6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«АЛЬФА СІНЕРЖИ»</w:t>
            </w:r>
          </w:p>
        </w:tc>
        <w:tc>
          <w:tcPr>
            <w:tcW w:w="1538" w:type="dxa"/>
          </w:tcPr>
          <w:p w:rsidR="005F04CA" w:rsidRPr="0086625C" w:rsidRDefault="00BD24E6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39414945</w:t>
            </w:r>
          </w:p>
        </w:tc>
        <w:tc>
          <w:tcPr>
            <w:tcW w:w="2643" w:type="dxa"/>
          </w:tcPr>
          <w:p w:rsidR="005248C0" w:rsidRPr="00735A80" w:rsidRDefault="00BD24E6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4 992 694,80</w:t>
            </w:r>
          </w:p>
        </w:tc>
      </w:tr>
    </w:tbl>
    <w:p w:rsidR="009030C5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</w:p>
    <w:p w:rsid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2" w:name="n7"/>
      <w:bookmarkEnd w:id="2"/>
    </w:p>
    <w:p w:rsidR="001F2AD1" w:rsidRDefault="00BE7B13" w:rsidP="001F2AD1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ТОВ «ТД АЗІМУТ»</w:t>
      </w:r>
    </w:p>
    <w:p w:rsidR="00AC3FC2" w:rsidRPr="00735A80" w:rsidRDefault="00BE7B13" w:rsidP="001F2AD1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40180298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1F2AD1" w:rsidP="00A3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49008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0143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="000126B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BE7B13" w:rsidRPr="00BE7B13" w:rsidRDefault="001F2AD1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Робоча</w:t>
      </w:r>
      <w:proofErr w:type="spellEnd"/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буд.23В, </w:t>
      </w:r>
      <w:proofErr w:type="spellStart"/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офіс</w:t>
      </w:r>
      <w:proofErr w:type="spellEnd"/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103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067)561-10-97</w:t>
      </w:r>
    </w:p>
    <w:p w:rsidR="009E4A45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6E02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4 598 918,40</w:t>
      </w:r>
      <w:bookmarkStart w:id="3" w:name="_GoBack"/>
      <w:bookmarkEnd w:id="3"/>
      <w:r w:rsidR="001F2AD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40A3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</w:p>
    <w:p w:rsidR="003169A0" w:rsidRPr="00310881" w:rsidRDefault="003169A0" w:rsidP="00316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ab/>
      </w:r>
    </w:p>
    <w:p w:rsidR="00656C9C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</w:p>
    <w:p w:rsidR="001B040C" w:rsidRPr="001B040C" w:rsidRDefault="001B040C" w:rsidP="006E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2DAA"/>
    <w:rsid w:val="000036CE"/>
    <w:rsid w:val="000045E1"/>
    <w:rsid w:val="00007983"/>
    <w:rsid w:val="000112A6"/>
    <w:rsid w:val="000126B3"/>
    <w:rsid w:val="00014354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D74A2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6A70"/>
    <w:rsid w:val="00127FD4"/>
    <w:rsid w:val="001308A9"/>
    <w:rsid w:val="00132BB7"/>
    <w:rsid w:val="00140A3D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2AD1"/>
    <w:rsid w:val="001F3EF2"/>
    <w:rsid w:val="001F54C5"/>
    <w:rsid w:val="001F5ED1"/>
    <w:rsid w:val="002006D2"/>
    <w:rsid w:val="0020493C"/>
    <w:rsid w:val="00207C10"/>
    <w:rsid w:val="00221514"/>
    <w:rsid w:val="002222D0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6419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B787C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169A0"/>
    <w:rsid w:val="00322F88"/>
    <w:rsid w:val="003264FC"/>
    <w:rsid w:val="0032777E"/>
    <w:rsid w:val="003342FB"/>
    <w:rsid w:val="00334975"/>
    <w:rsid w:val="00341BA4"/>
    <w:rsid w:val="00344E0A"/>
    <w:rsid w:val="00353108"/>
    <w:rsid w:val="00357721"/>
    <w:rsid w:val="00360D11"/>
    <w:rsid w:val="0037104C"/>
    <w:rsid w:val="00380BC8"/>
    <w:rsid w:val="00380BD1"/>
    <w:rsid w:val="00382D72"/>
    <w:rsid w:val="00385BC0"/>
    <w:rsid w:val="0038675C"/>
    <w:rsid w:val="00386996"/>
    <w:rsid w:val="00392135"/>
    <w:rsid w:val="00393944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2BA5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289B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1EAE"/>
    <w:rsid w:val="005E2014"/>
    <w:rsid w:val="005E6826"/>
    <w:rsid w:val="005E72BA"/>
    <w:rsid w:val="005F04CA"/>
    <w:rsid w:val="005F227B"/>
    <w:rsid w:val="00603181"/>
    <w:rsid w:val="00604F96"/>
    <w:rsid w:val="00614AF2"/>
    <w:rsid w:val="0061547F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3397"/>
    <w:rsid w:val="00654069"/>
    <w:rsid w:val="00656C9C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3F92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02F7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5A80"/>
    <w:rsid w:val="00743DDE"/>
    <w:rsid w:val="00754C0A"/>
    <w:rsid w:val="007551F1"/>
    <w:rsid w:val="0075700C"/>
    <w:rsid w:val="00762ADB"/>
    <w:rsid w:val="00764943"/>
    <w:rsid w:val="00764C69"/>
    <w:rsid w:val="00767D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6BE"/>
    <w:rsid w:val="0082794C"/>
    <w:rsid w:val="00827BEB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25C"/>
    <w:rsid w:val="00866B92"/>
    <w:rsid w:val="008810D8"/>
    <w:rsid w:val="00886776"/>
    <w:rsid w:val="00886B79"/>
    <w:rsid w:val="00887C3A"/>
    <w:rsid w:val="008910ED"/>
    <w:rsid w:val="008930E4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30C5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E4A45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541"/>
    <w:rsid w:val="00A379A2"/>
    <w:rsid w:val="00A42559"/>
    <w:rsid w:val="00A44EE5"/>
    <w:rsid w:val="00A60935"/>
    <w:rsid w:val="00A61BAC"/>
    <w:rsid w:val="00A70126"/>
    <w:rsid w:val="00A72891"/>
    <w:rsid w:val="00A75306"/>
    <w:rsid w:val="00A772C8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D24E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BF7376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50C0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A6298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FB76-2D87-4D36-9AF0-F8DB3D03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352</cp:revision>
  <cp:lastPrinted>2020-07-21T07:54:00Z</cp:lastPrinted>
  <dcterms:created xsi:type="dcterms:W3CDTF">2019-07-16T10:35:00Z</dcterms:created>
  <dcterms:modified xsi:type="dcterms:W3CDTF">2020-08-05T09:58:00Z</dcterms:modified>
</cp:coreProperties>
</file>